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AAB4E" w14:textId="77777777" w:rsidR="00B26DFC" w:rsidRPr="001F4031" w:rsidRDefault="001935A8" w:rsidP="00B26DFC">
      <w:pPr>
        <w:pBdr>
          <w:top w:val="single" w:sz="4" w:space="0" w:color="auto"/>
        </w:pBdr>
        <w:tabs>
          <w:tab w:val="left" w:pos="3060"/>
          <w:tab w:val="left" w:pos="3600"/>
          <w:tab w:val="left" w:pos="4680"/>
          <w:tab w:val="left" w:pos="7740"/>
        </w:tabs>
        <w:rPr>
          <w:rFonts w:ascii="Calibri" w:hAnsi="Calibri" w:cs="Calibri"/>
          <w:b/>
          <w:sz w:val="2"/>
          <w:szCs w:val="2"/>
          <w:u w:val="single"/>
        </w:rPr>
      </w:pPr>
      <w:r w:rsidRPr="001F4031">
        <w:rPr>
          <w:rFonts w:ascii="Calibri" w:hAnsi="Calibri" w:cs="Calibri"/>
          <w:b/>
          <w:sz w:val="2"/>
          <w:szCs w:val="2"/>
          <w:u w:val="single"/>
        </w:rPr>
        <w:t>ann</w:t>
      </w:r>
      <w:r w:rsidR="00850BD2" w:rsidRPr="001F4031">
        <w:rPr>
          <w:rFonts w:ascii="Calibri" w:hAnsi="Calibri" w:cs="Calibri"/>
          <w:b/>
          <w:sz w:val="2"/>
          <w:szCs w:val="2"/>
          <w:u w:val="single"/>
        </w:rPr>
        <w:tab/>
      </w:r>
      <w:r w:rsidR="00876900" w:rsidRPr="001F4031">
        <w:rPr>
          <w:rFonts w:ascii="Calibri" w:hAnsi="Calibri" w:cs="Calibri"/>
          <w:b/>
          <w:sz w:val="2"/>
          <w:szCs w:val="2"/>
          <w:u w:val="single"/>
        </w:rPr>
        <w:t>c</w:t>
      </w:r>
    </w:p>
    <w:p w14:paraId="65CA7493" w14:textId="77777777" w:rsidR="00B26DFC" w:rsidRPr="001F4031" w:rsidRDefault="00B26DFC" w:rsidP="00F74315">
      <w:pPr>
        <w:pBdr>
          <w:top w:val="single" w:sz="4" w:space="0" w:color="auto"/>
        </w:pBdr>
        <w:tabs>
          <w:tab w:val="left" w:pos="3060"/>
          <w:tab w:val="left" w:pos="3600"/>
          <w:tab w:val="left" w:pos="4680"/>
          <w:tab w:val="left" w:pos="7740"/>
          <w:tab w:val="left" w:pos="7830"/>
        </w:tabs>
        <w:rPr>
          <w:rFonts w:ascii="Calibri" w:hAnsi="Calibri" w:cs="Calibri"/>
          <w:b/>
          <w:u w:val="single"/>
        </w:rPr>
      </w:pPr>
    </w:p>
    <w:p w14:paraId="56844C09" w14:textId="77777777" w:rsidR="007115C8" w:rsidRPr="001F4031" w:rsidRDefault="007115C8" w:rsidP="007115C8">
      <w:pPr>
        <w:tabs>
          <w:tab w:val="left" w:pos="270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</w:tabs>
        <w:ind w:right="-720"/>
        <w:contextualSpacing/>
        <w:rPr>
          <w:rFonts w:ascii="Calibri" w:hAnsi="Calibri" w:cs="Calibri"/>
          <w:b/>
          <w:u w:val="single"/>
        </w:rPr>
      </w:pPr>
      <w:r w:rsidRPr="001F4031">
        <w:rPr>
          <w:rFonts w:ascii="Calibri" w:hAnsi="Calibri" w:cs="Calibri"/>
          <w:b/>
          <w:u w:val="single"/>
        </w:rPr>
        <w:t>FILM</w:t>
      </w:r>
    </w:p>
    <w:p w14:paraId="2C65CC43" w14:textId="45AB5B78" w:rsidR="007115C8" w:rsidRPr="001F4031" w:rsidRDefault="007115C8" w:rsidP="007115C8">
      <w:pPr>
        <w:tabs>
          <w:tab w:val="left" w:pos="2700"/>
          <w:tab w:val="left" w:pos="4320"/>
          <w:tab w:val="left" w:pos="7020"/>
        </w:tabs>
        <w:contextualSpacing/>
        <w:jc w:val="both"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>Good Men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i/>
          <w:iCs/>
          <w:sz w:val="20"/>
          <w:szCs w:val="20"/>
        </w:rPr>
        <w:t>Supporting</w:t>
      </w:r>
      <w:r w:rsidRPr="001F4031">
        <w:rPr>
          <w:rFonts w:ascii="Calibri" w:hAnsi="Calibri" w:cs="Calibri"/>
          <w:sz w:val="20"/>
          <w:szCs w:val="20"/>
        </w:rPr>
        <w:tab/>
        <w:t>Charles De Agusti</w:t>
      </w:r>
      <w:r>
        <w:rPr>
          <w:rFonts w:ascii="Calibri" w:hAnsi="Calibri" w:cs="Calibri"/>
          <w:sz w:val="20"/>
          <w:szCs w:val="20"/>
        </w:rPr>
        <w:t>n</w:t>
      </w:r>
    </w:p>
    <w:p w14:paraId="5859FBC2" w14:textId="77777777" w:rsidR="007115C8" w:rsidRPr="001F4031" w:rsidRDefault="007115C8" w:rsidP="007115C8">
      <w:pPr>
        <w:tabs>
          <w:tab w:val="left" w:pos="2700"/>
          <w:tab w:val="left" w:pos="4320"/>
          <w:tab w:val="left" w:pos="7020"/>
        </w:tabs>
        <w:contextualSpacing/>
        <w:jc w:val="both"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>Critic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i/>
          <w:iCs/>
          <w:sz w:val="20"/>
          <w:szCs w:val="20"/>
        </w:rPr>
        <w:t>Lead</w:t>
      </w:r>
      <w:r w:rsidRPr="001F4031">
        <w:rPr>
          <w:rFonts w:ascii="Calibri" w:hAnsi="Calibri" w:cs="Calibri"/>
          <w:i/>
          <w:iCs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>Sean O’Brien</w:t>
      </w:r>
    </w:p>
    <w:p w14:paraId="0F1C1E04" w14:textId="77777777" w:rsidR="007115C8" w:rsidRPr="001F4031" w:rsidRDefault="007115C8" w:rsidP="007115C8">
      <w:pPr>
        <w:tabs>
          <w:tab w:val="left" w:pos="2700"/>
          <w:tab w:val="left" w:pos="4320"/>
          <w:tab w:val="left" w:pos="7020"/>
        </w:tabs>
        <w:contextualSpacing/>
        <w:jc w:val="both"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>Let’s Try It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i/>
          <w:sz w:val="20"/>
          <w:szCs w:val="20"/>
        </w:rPr>
        <w:t>Lead</w:t>
      </w:r>
      <w:r w:rsidRPr="001F4031">
        <w:rPr>
          <w:rFonts w:ascii="Calibri" w:hAnsi="Calibri" w:cs="Calibri"/>
          <w:i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>Jamie Hier</w:t>
      </w:r>
    </w:p>
    <w:p w14:paraId="44B83F71" w14:textId="77777777" w:rsidR="007115C8" w:rsidRPr="001F4031" w:rsidRDefault="007115C8" w:rsidP="007115C8">
      <w:pPr>
        <w:tabs>
          <w:tab w:val="left" w:pos="2700"/>
          <w:tab w:val="left" w:pos="4320"/>
          <w:tab w:val="left" w:pos="7020"/>
        </w:tabs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Rebound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i/>
          <w:sz w:val="20"/>
          <w:szCs w:val="20"/>
        </w:rPr>
        <w:t>Lead</w:t>
      </w:r>
      <w:r w:rsidRPr="001F4031">
        <w:rPr>
          <w:rFonts w:ascii="Calibri" w:hAnsi="Calibri" w:cs="Calibri"/>
          <w:i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 xml:space="preserve">Kevin Carges </w:t>
      </w:r>
    </w:p>
    <w:p w14:paraId="6B66B088" w14:textId="77777777" w:rsidR="007115C8" w:rsidRPr="001F4031" w:rsidRDefault="007115C8" w:rsidP="007115C8">
      <w:pPr>
        <w:tabs>
          <w:tab w:val="left" w:pos="2700"/>
          <w:tab w:val="left" w:pos="4320"/>
          <w:tab w:val="left" w:pos="7020"/>
        </w:tabs>
        <w:contextualSpacing/>
        <w:jc w:val="both"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>Want Some Candy?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i/>
          <w:sz w:val="20"/>
          <w:szCs w:val="20"/>
        </w:rPr>
        <w:t>Lead</w:t>
      </w:r>
      <w:r w:rsidRPr="001F4031">
        <w:rPr>
          <w:rFonts w:ascii="Calibri" w:hAnsi="Calibri" w:cs="Calibri"/>
          <w:sz w:val="20"/>
          <w:szCs w:val="20"/>
        </w:rPr>
        <w:tab/>
        <w:t>Luke Graglia</w:t>
      </w:r>
    </w:p>
    <w:p w14:paraId="5D8F537B" w14:textId="77777777" w:rsidR="007115C8" w:rsidRPr="001F4031" w:rsidRDefault="007115C8" w:rsidP="007115C8">
      <w:pPr>
        <w:tabs>
          <w:tab w:val="left" w:pos="2700"/>
          <w:tab w:val="left" w:pos="4320"/>
          <w:tab w:val="left" w:pos="7020"/>
        </w:tabs>
        <w:contextualSpacing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>Chasing Jamie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i/>
          <w:sz w:val="20"/>
          <w:szCs w:val="20"/>
        </w:rPr>
        <w:t>Supporting</w:t>
      </w:r>
      <w:r w:rsidRPr="001F4031">
        <w:rPr>
          <w:rFonts w:ascii="Calibri" w:hAnsi="Calibri" w:cs="Calibri"/>
          <w:sz w:val="20"/>
          <w:szCs w:val="20"/>
        </w:rPr>
        <w:tab/>
        <w:t>Alex Wood</w:t>
      </w:r>
    </w:p>
    <w:p w14:paraId="5E827C1C" w14:textId="77777777" w:rsidR="007115C8" w:rsidRPr="001F4031" w:rsidRDefault="007115C8" w:rsidP="007115C8">
      <w:pPr>
        <w:tabs>
          <w:tab w:val="left" w:pos="2700"/>
          <w:tab w:val="left" w:pos="4320"/>
          <w:tab w:val="left" w:pos="7020"/>
        </w:tabs>
        <w:contextualSpacing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>The Sleepover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i/>
          <w:sz w:val="20"/>
          <w:szCs w:val="20"/>
        </w:rPr>
        <w:t>Supporting</w:t>
      </w:r>
      <w:r w:rsidRPr="001F4031">
        <w:rPr>
          <w:rFonts w:ascii="Calibri" w:hAnsi="Calibri" w:cs="Calibri"/>
          <w:i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>Nia Hronis</w:t>
      </w:r>
    </w:p>
    <w:p w14:paraId="4EE023A0" w14:textId="77777777" w:rsidR="007115C8" w:rsidRPr="001F4031" w:rsidRDefault="007115C8" w:rsidP="007115C8">
      <w:pPr>
        <w:tabs>
          <w:tab w:val="left" w:pos="2700"/>
          <w:tab w:val="left" w:pos="4320"/>
          <w:tab w:val="left" w:pos="7020"/>
        </w:tabs>
        <w:contextualSpacing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>True North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i/>
          <w:sz w:val="20"/>
          <w:szCs w:val="20"/>
        </w:rPr>
        <w:t>Supporting</w:t>
      </w:r>
      <w:r w:rsidRPr="001F4031">
        <w:rPr>
          <w:rFonts w:ascii="Calibri" w:hAnsi="Calibri" w:cs="Calibri"/>
          <w:i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>Danielle Johnson</w:t>
      </w:r>
    </w:p>
    <w:p w14:paraId="7360BB47" w14:textId="77777777" w:rsidR="007115C8" w:rsidRDefault="007115C8" w:rsidP="00361B29">
      <w:pPr>
        <w:tabs>
          <w:tab w:val="left" w:pos="2700"/>
          <w:tab w:val="left" w:pos="4680"/>
          <w:tab w:val="left" w:pos="4860"/>
          <w:tab w:val="left" w:pos="7740"/>
          <w:tab w:val="left" w:pos="7920"/>
        </w:tabs>
        <w:contextualSpacing/>
        <w:rPr>
          <w:rFonts w:ascii="Calibri" w:hAnsi="Calibri" w:cs="Calibri"/>
          <w:b/>
          <w:u w:val="single"/>
        </w:rPr>
      </w:pPr>
    </w:p>
    <w:p w14:paraId="35B41975" w14:textId="07C388B8" w:rsidR="00081B41" w:rsidRPr="001F4031" w:rsidRDefault="00156AB7" w:rsidP="00361B29">
      <w:pPr>
        <w:tabs>
          <w:tab w:val="left" w:pos="2700"/>
          <w:tab w:val="left" w:pos="4680"/>
          <w:tab w:val="left" w:pos="4860"/>
          <w:tab w:val="left" w:pos="7740"/>
          <w:tab w:val="left" w:pos="7920"/>
        </w:tabs>
        <w:contextualSpacing/>
        <w:rPr>
          <w:rFonts w:ascii="Calibri" w:hAnsi="Calibri" w:cs="Calibri"/>
          <w:b/>
          <w:u w:val="single"/>
        </w:rPr>
      </w:pPr>
      <w:r w:rsidRPr="001F4031">
        <w:rPr>
          <w:rFonts w:ascii="Calibri" w:hAnsi="Calibri" w:cs="Calibri"/>
          <w:b/>
          <w:u w:val="single"/>
        </w:rPr>
        <w:t>T</w:t>
      </w:r>
      <w:r w:rsidR="00225A5F" w:rsidRPr="001F4031">
        <w:rPr>
          <w:rFonts w:ascii="Calibri" w:hAnsi="Calibri" w:cs="Calibri"/>
          <w:b/>
          <w:u w:val="single"/>
        </w:rPr>
        <w:t>ELEVISION</w:t>
      </w:r>
    </w:p>
    <w:p w14:paraId="594162E3" w14:textId="3E516C65" w:rsidR="00C56063" w:rsidRPr="001F4031" w:rsidRDefault="00C56063" w:rsidP="00C56063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right="-1440"/>
        <w:contextualSpacing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>I Am Homicide Ep. 203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i/>
          <w:sz w:val="20"/>
          <w:szCs w:val="20"/>
        </w:rPr>
        <w:t>Supporting</w:t>
      </w:r>
      <w:r w:rsidR="00AB4100">
        <w:rPr>
          <w:rFonts w:ascii="Calibri" w:hAnsi="Calibri" w:cs="Calibri"/>
          <w:i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>ID Discovery</w:t>
      </w:r>
      <w:r w:rsidR="00AB4100">
        <w:rPr>
          <w:rFonts w:ascii="Calibri" w:hAnsi="Calibri" w:cs="Calibri"/>
          <w:sz w:val="20"/>
          <w:szCs w:val="20"/>
        </w:rPr>
        <w:t xml:space="preserve">- </w:t>
      </w:r>
      <w:r w:rsidR="00AB4100" w:rsidRPr="00AB4100">
        <w:rPr>
          <w:rFonts w:ascii="Calibri" w:hAnsi="Calibri" w:cs="Calibri"/>
          <w:i/>
          <w:iCs/>
          <w:sz w:val="20"/>
          <w:szCs w:val="20"/>
        </w:rPr>
        <w:t>Dir. Greg Palmer</w:t>
      </w:r>
    </w:p>
    <w:p w14:paraId="3C7B8B69" w14:textId="123FCB88" w:rsidR="00C56063" w:rsidRPr="001F4031" w:rsidRDefault="00C56063" w:rsidP="00C56063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right="-1440"/>
        <w:contextualSpacing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>American Speed: The True Story</w:t>
      </w:r>
      <w:r w:rsidR="00307737" w:rsidRPr="001F4031">
        <w:rPr>
          <w:rFonts w:ascii="Calibri" w:hAnsi="Calibri" w:cs="Calibri"/>
          <w:sz w:val="20"/>
          <w:szCs w:val="20"/>
        </w:rPr>
        <w:t xml:space="preserve"> </w:t>
      </w:r>
      <w:r w:rsidRPr="001F4031">
        <w:rPr>
          <w:rFonts w:ascii="Calibri" w:hAnsi="Calibri" w:cs="Calibri"/>
          <w:sz w:val="20"/>
          <w:szCs w:val="20"/>
        </w:rPr>
        <w:t>of NASCAR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i/>
          <w:sz w:val="20"/>
          <w:szCs w:val="20"/>
        </w:rPr>
        <w:t>Day player</w:t>
      </w:r>
      <w:r w:rsidR="00307737" w:rsidRPr="001F4031">
        <w:rPr>
          <w:rFonts w:ascii="Calibri" w:hAnsi="Calibri" w:cs="Calibri"/>
          <w:i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>C</w:t>
      </w:r>
      <w:r w:rsidR="00AB4100">
        <w:rPr>
          <w:rFonts w:ascii="Calibri" w:hAnsi="Calibri" w:cs="Calibri"/>
          <w:sz w:val="20"/>
          <w:szCs w:val="20"/>
        </w:rPr>
        <w:t xml:space="preserve">ountry Music Channel- </w:t>
      </w:r>
      <w:r w:rsidR="00AB4100" w:rsidRPr="00AB4100">
        <w:rPr>
          <w:rFonts w:ascii="Calibri" w:hAnsi="Calibri" w:cs="Calibri"/>
          <w:i/>
          <w:iCs/>
          <w:sz w:val="20"/>
          <w:szCs w:val="20"/>
        </w:rPr>
        <w:t>Dir. Richard Lopez</w:t>
      </w:r>
    </w:p>
    <w:p w14:paraId="6AA01907" w14:textId="7625C9AF" w:rsidR="00307737" w:rsidRPr="001F4031" w:rsidRDefault="00307737" w:rsidP="00C56063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right="-1440"/>
        <w:contextualSpacing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>Take It Back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i/>
          <w:sz w:val="20"/>
          <w:szCs w:val="20"/>
        </w:rPr>
        <w:t>Day player</w:t>
      </w:r>
      <w:r w:rsidRPr="001F4031">
        <w:rPr>
          <w:rFonts w:ascii="Calibri" w:hAnsi="Calibri" w:cs="Calibri"/>
          <w:sz w:val="20"/>
          <w:szCs w:val="20"/>
        </w:rPr>
        <w:tab/>
        <w:t>Urban Mouse</w:t>
      </w:r>
      <w:r w:rsidR="00AB4100">
        <w:rPr>
          <w:rFonts w:ascii="Calibri" w:hAnsi="Calibri" w:cs="Calibri"/>
          <w:sz w:val="20"/>
          <w:szCs w:val="20"/>
        </w:rPr>
        <w:t>-</w:t>
      </w:r>
      <w:r w:rsidR="00AB4100" w:rsidRPr="00AB4100">
        <w:rPr>
          <w:rFonts w:ascii="Calibri" w:hAnsi="Calibri" w:cs="Calibri"/>
          <w:i/>
          <w:iCs/>
          <w:sz w:val="20"/>
          <w:szCs w:val="20"/>
        </w:rPr>
        <w:t>Dir. Spike Bauman</w:t>
      </w:r>
    </w:p>
    <w:p w14:paraId="1AED123D" w14:textId="77777777" w:rsidR="00081B41" w:rsidRPr="001F4031" w:rsidRDefault="00081B41" w:rsidP="00361B29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right="-1440"/>
        <w:contextualSpacing/>
        <w:rPr>
          <w:rFonts w:ascii="Calibri" w:hAnsi="Calibri" w:cs="Calibri"/>
          <w:b/>
          <w:sz w:val="22"/>
          <w:szCs w:val="22"/>
          <w:u w:val="single"/>
        </w:rPr>
      </w:pPr>
    </w:p>
    <w:p w14:paraId="1FE0E35A" w14:textId="1734AD3D" w:rsidR="003C66C0" w:rsidRPr="003C66C0" w:rsidRDefault="003C66C0" w:rsidP="003C66C0">
      <w:pPr>
        <w:tabs>
          <w:tab w:val="left" w:pos="2700"/>
          <w:tab w:val="left" w:pos="4320"/>
          <w:tab w:val="left" w:pos="7020"/>
        </w:tabs>
        <w:contextualSpacing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b/>
          <w:u w:val="single"/>
        </w:rPr>
        <w:t>THEATRE</w:t>
      </w:r>
    </w:p>
    <w:p w14:paraId="117EAB38" w14:textId="77777777" w:rsidR="003C66C0" w:rsidRPr="001F4031" w:rsidRDefault="003C66C0" w:rsidP="003C66C0">
      <w:pPr>
        <w:tabs>
          <w:tab w:val="left" w:pos="2700"/>
          <w:tab w:val="left" w:pos="4320"/>
          <w:tab w:val="left" w:pos="7020"/>
        </w:tabs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>Three Sisters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i/>
          <w:iCs/>
          <w:sz w:val="20"/>
          <w:szCs w:val="20"/>
        </w:rPr>
        <w:t>Ferapont</w:t>
      </w:r>
      <w:r w:rsidRPr="001F4031"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Columbia University-</w:t>
      </w:r>
      <w:r w:rsidRPr="00AB4100">
        <w:rPr>
          <w:rFonts w:ascii="Calibri" w:hAnsi="Calibri" w:cs="Calibri"/>
          <w:i/>
          <w:iCs/>
          <w:sz w:val="20"/>
          <w:szCs w:val="20"/>
        </w:rPr>
        <w:t>Rebecca Miller-Kratzer</w:t>
      </w:r>
    </w:p>
    <w:p w14:paraId="437B4DAC" w14:textId="77777777" w:rsidR="003C66C0" w:rsidRPr="001F4031" w:rsidRDefault="003C66C0" w:rsidP="003C66C0">
      <w:pPr>
        <w:tabs>
          <w:tab w:val="left" w:pos="2700"/>
          <w:tab w:val="left" w:pos="4320"/>
          <w:tab w:val="left" w:pos="7020"/>
        </w:tabs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>Boys’ Life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i/>
          <w:sz w:val="20"/>
          <w:szCs w:val="20"/>
        </w:rPr>
        <w:t>Jack</w:t>
      </w:r>
      <w:r w:rsidRPr="001F4031">
        <w:rPr>
          <w:rFonts w:ascii="Calibri" w:hAnsi="Calibri" w:cs="Calibri"/>
          <w:i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>Pioneer Productions</w:t>
      </w:r>
      <w:r>
        <w:rPr>
          <w:rFonts w:ascii="Calibri" w:hAnsi="Calibri" w:cs="Calibri"/>
          <w:sz w:val="20"/>
          <w:szCs w:val="20"/>
        </w:rPr>
        <w:t xml:space="preserve">- </w:t>
      </w:r>
      <w:r w:rsidRPr="00AB4100">
        <w:rPr>
          <w:rFonts w:ascii="Calibri" w:hAnsi="Calibri" w:cs="Calibri"/>
          <w:i/>
          <w:iCs/>
          <w:sz w:val="20"/>
          <w:szCs w:val="20"/>
        </w:rPr>
        <w:t>Shanna Phelps</w:t>
      </w:r>
    </w:p>
    <w:p w14:paraId="6C5FA084" w14:textId="77777777" w:rsidR="003C66C0" w:rsidRPr="00AB4100" w:rsidRDefault="003C66C0" w:rsidP="003C66C0">
      <w:pPr>
        <w:tabs>
          <w:tab w:val="left" w:pos="2700"/>
          <w:tab w:val="left" w:pos="4320"/>
          <w:tab w:val="left" w:pos="7020"/>
          <w:tab w:val="left" w:pos="7650"/>
        </w:tabs>
        <w:rPr>
          <w:rFonts w:ascii="Calibri" w:hAnsi="Calibri" w:cs="Calibri"/>
          <w:i/>
          <w:iCs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>Vanya And Sonia And Masha And Spike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i/>
          <w:sz w:val="20"/>
          <w:szCs w:val="20"/>
        </w:rPr>
        <w:t>Spike</w:t>
      </w:r>
      <w:r w:rsidRPr="001F4031">
        <w:rPr>
          <w:rFonts w:ascii="Calibri" w:hAnsi="Calibri" w:cs="Calibri"/>
          <w:i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>The Strollers</w:t>
      </w:r>
      <w:r>
        <w:rPr>
          <w:rFonts w:ascii="Calibri" w:hAnsi="Calibri" w:cs="Calibri"/>
          <w:sz w:val="20"/>
          <w:szCs w:val="20"/>
        </w:rPr>
        <w:t xml:space="preserve"> NJ- </w:t>
      </w:r>
      <w:r w:rsidRPr="00AB4100">
        <w:rPr>
          <w:rFonts w:ascii="Calibri" w:hAnsi="Calibri" w:cs="Calibri"/>
          <w:i/>
          <w:iCs/>
          <w:sz w:val="20"/>
          <w:szCs w:val="20"/>
        </w:rPr>
        <w:t>Norman Metz</w:t>
      </w:r>
    </w:p>
    <w:p w14:paraId="2B9DCA69" w14:textId="77777777" w:rsidR="003C66C0" w:rsidRPr="00AB4100" w:rsidRDefault="003C66C0" w:rsidP="003C66C0">
      <w:pPr>
        <w:tabs>
          <w:tab w:val="left" w:pos="2700"/>
          <w:tab w:val="left" w:pos="4320"/>
          <w:tab w:val="left" w:pos="7020"/>
        </w:tabs>
        <w:rPr>
          <w:rFonts w:ascii="Calibri" w:hAnsi="Calibri" w:cs="Calibri"/>
          <w:i/>
          <w:iCs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>Not Curing Cancer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i/>
          <w:sz w:val="20"/>
          <w:szCs w:val="20"/>
        </w:rPr>
        <w:t>Bob Pasternak/Billy Joe</w:t>
      </w:r>
      <w:r w:rsidRPr="001F4031">
        <w:rPr>
          <w:rFonts w:ascii="Calibri" w:hAnsi="Calibri" w:cs="Calibri"/>
          <w:i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>Jersey Shore Arts Center</w:t>
      </w:r>
      <w:r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i/>
          <w:iCs/>
          <w:sz w:val="20"/>
          <w:szCs w:val="20"/>
        </w:rPr>
        <w:t>A.J. Ciccotelli</w:t>
      </w:r>
    </w:p>
    <w:p w14:paraId="5F6AEBB2" w14:textId="2D3CBA83" w:rsidR="003C66C0" w:rsidRPr="001F4031" w:rsidRDefault="003C66C0" w:rsidP="003C66C0">
      <w:pPr>
        <w:tabs>
          <w:tab w:val="left" w:pos="2700"/>
          <w:tab w:val="left" w:pos="4320"/>
          <w:tab w:val="left" w:pos="7020"/>
        </w:tabs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>Natural Life (NYITA nominated)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i/>
          <w:sz w:val="20"/>
          <w:szCs w:val="20"/>
        </w:rPr>
        <w:t>Harris</w:t>
      </w:r>
      <w:r w:rsidRPr="001F4031">
        <w:rPr>
          <w:rFonts w:ascii="Calibri" w:hAnsi="Calibri" w:cs="Calibri"/>
          <w:i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>T. Schreiber Studio</w:t>
      </w:r>
      <w:r>
        <w:rPr>
          <w:rFonts w:ascii="Calibri" w:hAnsi="Calibri" w:cs="Calibri"/>
          <w:sz w:val="20"/>
          <w:szCs w:val="20"/>
        </w:rPr>
        <w:t>-</w:t>
      </w:r>
      <w:r w:rsidRPr="001F4031">
        <w:rPr>
          <w:rFonts w:ascii="Calibri" w:hAnsi="Calibri" w:cs="Calibri"/>
          <w:sz w:val="20"/>
          <w:szCs w:val="20"/>
        </w:rPr>
        <w:t xml:space="preserve"> </w:t>
      </w:r>
      <w:r w:rsidRPr="00AB4100">
        <w:rPr>
          <w:rFonts w:ascii="Calibri" w:hAnsi="Calibri" w:cs="Calibri"/>
          <w:i/>
          <w:iCs/>
          <w:sz w:val="20"/>
          <w:szCs w:val="20"/>
        </w:rPr>
        <w:t>Jake Turner</w:t>
      </w:r>
    </w:p>
    <w:p w14:paraId="1E066BAC" w14:textId="633E1F68" w:rsidR="00F270F4" w:rsidRDefault="00F270F4" w:rsidP="00361B29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contextualSpacing/>
        <w:rPr>
          <w:rFonts w:ascii="Calibri" w:hAnsi="Calibri" w:cs="Calibri"/>
          <w:sz w:val="22"/>
          <w:szCs w:val="22"/>
        </w:rPr>
      </w:pPr>
    </w:p>
    <w:p w14:paraId="5E17CF24" w14:textId="77CB4471" w:rsidR="007115C8" w:rsidRDefault="007115C8" w:rsidP="00361B29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contextualSpacing/>
        <w:rPr>
          <w:rFonts w:ascii="Calibri" w:hAnsi="Calibri" w:cs="Calibri"/>
          <w:b/>
          <w:bCs/>
          <w:u w:val="single"/>
        </w:rPr>
      </w:pPr>
      <w:r w:rsidRPr="007115C8">
        <w:rPr>
          <w:rFonts w:ascii="Calibri" w:hAnsi="Calibri" w:cs="Calibri"/>
          <w:b/>
          <w:bCs/>
          <w:u w:val="single"/>
        </w:rPr>
        <w:t>COMMERCIALS</w:t>
      </w:r>
    </w:p>
    <w:p w14:paraId="775D5B34" w14:textId="56CD733D" w:rsidR="00081B41" w:rsidRDefault="004325B6" w:rsidP="007B2B5A">
      <w:pPr>
        <w:tabs>
          <w:tab w:val="left" w:pos="3060"/>
          <w:tab w:val="left" w:pos="4320"/>
          <w:tab w:val="left" w:pos="4860"/>
          <w:tab w:val="left" w:pos="7020"/>
          <w:tab w:val="left" w:pos="7920"/>
        </w:tabs>
        <w:ind w:right="-720"/>
        <w:contextualSpacing/>
        <w:rPr>
          <w:rFonts w:ascii="Calibri" w:hAnsi="Calibri" w:cs="Calibri"/>
          <w:sz w:val="20"/>
          <w:szCs w:val="20"/>
        </w:rPr>
      </w:pPr>
      <w:r w:rsidRPr="004325B6">
        <w:rPr>
          <w:rFonts w:ascii="Calibri" w:hAnsi="Calibri" w:cs="Calibri"/>
          <w:sz w:val="20"/>
          <w:szCs w:val="20"/>
        </w:rPr>
        <w:t>Goody’s Hang</w:t>
      </w:r>
      <w:r w:rsidR="00C83861">
        <w:rPr>
          <w:rFonts w:ascii="Calibri" w:hAnsi="Calibri" w:cs="Calibri"/>
          <w:sz w:val="20"/>
          <w:szCs w:val="20"/>
        </w:rPr>
        <w:t>over</w:t>
      </w:r>
      <w:r w:rsidR="00C83861">
        <w:rPr>
          <w:rFonts w:ascii="Calibri" w:hAnsi="Calibri" w:cs="Calibri"/>
          <w:sz w:val="20"/>
          <w:szCs w:val="20"/>
        </w:rPr>
        <w:tab/>
      </w:r>
      <w:r w:rsidR="007B2B5A">
        <w:rPr>
          <w:rFonts w:ascii="Calibri" w:hAnsi="Calibri" w:cs="Calibri"/>
          <w:sz w:val="20"/>
          <w:szCs w:val="20"/>
        </w:rPr>
        <w:tab/>
      </w:r>
      <w:r w:rsidR="00C83861">
        <w:rPr>
          <w:rFonts w:ascii="Calibri" w:hAnsi="Calibri" w:cs="Calibri"/>
          <w:sz w:val="20"/>
          <w:szCs w:val="20"/>
        </w:rPr>
        <w:t>Principal</w:t>
      </w:r>
      <w:r w:rsidR="00C83861">
        <w:rPr>
          <w:rFonts w:ascii="Calibri" w:hAnsi="Calibri" w:cs="Calibri"/>
          <w:sz w:val="20"/>
          <w:szCs w:val="20"/>
        </w:rPr>
        <w:tab/>
        <w:t>AFG/RD Pictures</w:t>
      </w:r>
    </w:p>
    <w:p w14:paraId="64FE0ECE" w14:textId="77777777" w:rsidR="004325B6" w:rsidRPr="001F4031" w:rsidRDefault="004325B6" w:rsidP="004325B6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contextualSpacing/>
        <w:rPr>
          <w:rFonts w:ascii="Calibri" w:hAnsi="Calibri" w:cs="Calibri"/>
          <w:b/>
          <w:u w:val="single"/>
        </w:rPr>
      </w:pPr>
    </w:p>
    <w:p w14:paraId="5380E329" w14:textId="77777777" w:rsidR="002F411F" w:rsidRPr="001F4031" w:rsidRDefault="002F411F" w:rsidP="00C56063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contextualSpacing/>
        <w:rPr>
          <w:rFonts w:ascii="Calibri" w:hAnsi="Calibri" w:cs="Calibri"/>
          <w:b/>
          <w:sz w:val="20"/>
          <w:szCs w:val="20"/>
        </w:rPr>
      </w:pPr>
      <w:r w:rsidRPr="001F4031">
        <w:rPr>
          <w:rFonts w:ascii="Calibri" w:hAnsi="Calibri" w:cs="Calibri"/>
          <w:b/>
          <w:sz w:val="20"/>
          <w:szCs w:val="20"/>
        </w:rPr>
        <w:t>William Esper Studio</w:t>
      </w:r>
      <w:r w:rsidR="004841B3" w:rsidRPr="001F4031">
        <w:rPr>
          <w:rFonts w:ascii="Calibri" w:hAnsi="Calibri" w:cs="Calibri"/>
          <w:b/>
          <w:sz w:val="20"/>
          <w:szCs w:val="20"/>
        </w:rPr>
        <w:t xml:space="preserve"> Two Year Meisner Training Program</w:t>
      </w:r>
    </w:p>
    <w:p w14:paraId="12976CBF" w14:textId="77777777" w:rsidR="002F411F" w:rsidRPr="001F4031" w:rsidRDefault="002F411F" w:rsidP="00C56063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contextualSpacing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b/>
          <w:sz w:val="20"/>
          <w:szCs w:val="20"/>
        </w:rPr>
        <w:tab/>
      </w:r>
      <w:r w:rsidR="00281479" w:rsidRPr="001F4031">
        <w:rPr>
          <w:rFonts w:ascii="Calibri" w:hAnsi="Calibri" w:cs="Calibri"/>
          <w:sz w:val="20"/>
          <w:szCs w:val="20"/>
        </w:rPr>
        <w:t xml:space="preserve">Acting 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  <w:t>Jennifer Monaco</w:t>
      </w:r>
    </w:p>
    <w:p w14:paraId="56338E7D" w14:textId="77777777" w:rsidR="0022454F" w:rsidRPr="001F4031" w:rsidRDefault="0022454F" w:rsidP="00C56063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contextualSpacing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ab/>
        <w:t>Movement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  <w:t>Ted Morin</w:t>
      </w:r>
    </w:p>
    <w:p w14:paraId="12EE269B" w14:textId="77777777" w:rsidR="00C046A0" w:rsidRPr="001F4031" w:rsidRDefault="00281479" w:rsidP="00C56063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contextualSpacing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ab/>
      </w:r>
      <w:r w:rsidR="00C046A0" w:rsidRPr="001F4031">
        <w:rPr>
          <w:rFonts w:ascii="Calibri" w:hAnsi="Calibri" w:cs="Calibri"/>
          <w:sz w:val="20"/>
          <w:szCs w:val="20"/>
        </w:rPr>
        <w:t>Shakespeare</w:t>
      </w:r>
      <w:r w:rsidR="00C046A0" w:rsidRPr="001F4031">
        <w:rPr>
          <w:rFonts w:ascii="Calibri" w:hAnsi="Calibri" w:cs="Calibri"/>
          <w:sz w:val="20"/>
          <w:szCs w:val="20"/>
        </w:rPr>
        <w:tab/>
      </w:r>
      <w:r w:rsidR="00C046A0" w:rsidRPr="001F4031">
        <w:rPr>
          <w:rFonts w:ascii="Calibri" w:hAnsi="Calibri" w:cs="Calibri"/>
          <w:sz w:val="20"/>
          <w:szCs w:val="20"/>
        </w:rPr>
        <w:tab/>
      </w:r>
      <w:r w:rsidR="00C046A0" w:rsidRPr="001F4031">
        <w:rPr>
          <w:rFonts w:ascii="Calibri" w:hAnsi="Calibri" w:cs="Calibri"/>
          <w:sz w:val="20"/>
          <w:szCs w:val="20"/>
        </w:rPr>
        <w:tab/>
      </w:r>
      <w:r w:rsidR="00C046A0" w:rsidRPr="001F4031">
        <w:rPr>
          <w:rFonts w:ascii="Calibri" w:hAnsi="Calibri" w:cs="Calibri"/>
          <w:sz w:val="20"/>
          <w:szCs w:val="20"/>
        </w:rPr>
        <w:tab/>
        <w:t>Suzanne Esper/Nancy Mayans</w:t>
      </w:r>
    </w:p>
    <w:p w14:paraId="554BCFF0" w14:textId="77777777" w:rsidR="00281479" w:rsidRPr="001F4031" w:rsidRDefault="00C046A0" w:rsidP="00C56063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contextualSpacing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ab/>
      </w:r>
      <w:r w:rsidR="00281479" w:rsidRPr="001F4031">
        <w:rPr>
          <w:rFonts w:ascii="Calibri" w:hAnsi="Calibri" w:cs="Calibri"/>
          <w:sz w:val="20"/>
          <w:szCs w:val="20"/>
        </w:rPr>
        <w:t>Stage Combat</w:t>
      </w:r>
      <w:r w:rsidR="00281479" w:rsidRPr="001F4031">
        <w:rPr>
          <w:rFonts w:ascii="Calibri" w:hAnsi="Calibri" w:cs="Calibri"/>
          <w:sz w:val="20"/>
          <w:szCs w:val="20"/>
        </w:rPr>
        <w:tab/>
      </w:r>
      <w:r w:rsidR="00281479" w:rsidRPr="001F4031">
        <w:rPr>
          <w:rFonts w:ascii="Calibri" w:hAnsi="Calibri" w:cs="Calibri"/>
          <w:sz w:val="20"/>
          <w:szCs w:val="20"/>
        </w:rPr>
        <w:tab/>
      </w:r>
      <w:r w:rsidR="00281479" w:rsidRPr="001F4031">
        <w:rPr>
          <w:rFonts w:ascii="Calibri" w:hAnsi="Calibri" w:cs="Calibri"/>
          <w:sz w:val="20"/>
          <w:szCs w:val="20"/>
        </w:rPr>
        <w:tab/>
      </w:r>
      <w:r w:rsidR="00281479" w:rsidRPr="001F4031">
        <w:rPr>
          <w:rFonts w:ascii="Calibri" w:hAnsi="Calibri" w:cs="Calibri"/>
          <w:sz w:val="20"/>
          <w:szCs w:val="20"/>
        </w:rPr>
        <w:tab/>
        <w:t>Joe Pisapia</w:t>
      </w:r>
    </w:p>
    <w:p w14:paraId="58751CE7" w14:textId="77777777" w:rsidR="00E416A9" w:rsidRPr="001F4031" w:rsidRDefault="00E416A9" w:rsidP="00C56063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contextualSpacing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ab/>
        <w:t>Voice and Speech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  <w:t>Patricia Fletcher</w:t>
      </w:r>
    </w:p>
    <w:p w14:paraId="1FE2A748" w14:textId="77777777" w:rsidR="004841B3" w:rsidRPr="001F4031" w:rsidRDefault="004841B3" w:rsidP="00C56063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contextualSpacing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ab/>
        <w:t>Audition Technique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  <w:t>Deb Jack</w:t>
      </w:r>
      <w:r w:rsidR="009B2CD6" w:rsidRPr="001F4031">
        <w:rPr>
          <w:rFonts w:ascii="Calibri" w:hAnsi="Calibri" w:cs="Calibri"/>
          <w:sz w:val="20"/>
          <w:szCs w:val="20"/>
        </w:rPr>
        <w:t>e</w:t>
      </w:r>
      <w:r w:rsidRPr="001F4031">
        <w:rPr>
          <w:rFonts w:ascii="Calibri" w:hAnsi="Calibri" w:cs="Calibri"/>
          <w:sz w:val="20"/>
          <w:szCs w:val="20"/>
        </w:rPr>
        <w:t>l</w:t>
      </w:r>
    </w:p>
    <w:p w14:paraId="55383512" w14:textId="77777777" w:rsidR="00C56063" w:rsidRPr="001F4031" w:rsidRDefault="002F411F" w:rsidP="00C56063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contextualSpacing/>
        <w:rPr>
          <w:rFonts w:ascii="Calibri" w:hAnsi="Calibri" w:cs="Calibri"/>
          <w:b/>
          <w:sz w:val="20"/>
          <w:szCs w:val="20"/>
        </w:rPr>
      </w:pPr>
      <w:r w:rsidRPr="001F4031">
        <w:rPr>
          <w:rFonts w:ascii="Calibri" w:hAnsi="Calibri" w:cs="Calibri"/>
          <w:b/>
          <w:sz w:val="20"/>
          <w:szCs w:val="20"/>
        </w:rPr>
        <w:t>Terry Schreiber</w:t>
      </w:r>
      <w:r w:rsidR="004841B3" w:rsidRPr="001F4031">
        <w:rPr>
          <w:rFonts w:ascii="Calibri" w:hAnsi="Calibri" w:cs="Calibri"/>
          <w:b/>
          <w:sz w:val="20"/>
          <w:szCs w:val="20"/>
        </w:rPr>
        <w:t xml:space="preserve"> Studio</w:t>
      </w:r>
    </w:p>
    <w:p w14:paraId="6858CB0E" w14:textId="77777777" w:rsidR="00C56063" w:rsidRPr="001F4031" w:rsidRDefault="00C56063" w:rsidP="00C56063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contextualSpacing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ab/>
        <w:t>Scene Study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  <w:t>Susan Pilar</w:t>
      </w:r>
    </w:p>
    <w:p w14:paraId="3172B7EC" w14:textId="77777777" w:rsidR="00C56063" w:rsidRPr="001F4031" w:rsidRDefault="00C56063" w:rsidP="00C56063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contextualSpacing/>
        <w:rPr>
          <w:rFonts w:ascii="Calibri" w:hAnsi="Calibri" w:cs="Calibri"/>
          <w:sz w:val="20"/>
          <w:szCs w:val="20"/>
        </w:rPr>
      </w:pPr>
      <w:r w:rsidRPr="001F4031">
        <w:rPr>
          <w:rFonts w:ascii="Calibri" w:hAnsi="Calibri" w:cs="Calibri"/>
          <w:sz w:val="20"/>
          <w:szCs w:val="20"/>
        </w:rPr>
        <w:tab/>
        <w:t>Voice Production</w:t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</w:r>
      <w:r w:rsidRPr="001F4031">
        <w:rPr>
          <w:rFonts w:ascii="Calibri" w:hAnsi="Calibri" w:cs="Calibri"/>
          <w:sz w:val="20"/>
          <w:szCs w:val="20"/>
        </w:rPr>
        <w:tab/>
        <w:t>Page Clement</w:t>
      </w:r>
    </w:p>
    <w:p w14:paraId="1906986D" w14:textId="77777777" w:rsidR="00081B41" w:rsidRPr="001F4031" w:rsidRDefault="00081B41" w:rsidP="00361B29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contextualSpacing/>
        <w:rPr>
          <w:rFonts w:ascii="Calibri" w:hAnsi="Calibri" w:cs="Calibri"/>
          <w:sz w:val="22"/>
          <w:szCs w:val="22"/>
        </w:rPr>
      </w:pPr>
    </w:p>
    <w:p w14:paraId="2D125036" w14:textId="77777777" w:rsidR="00081B41" w:rsidRPr="001F4031" w:rsidRDefault="00D07A4B" w:rsidP="00361B29">
      <w:pPr>
        <w:tabs>
          <w:tab w:val="left" w:pos="-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contextualSpacing/>
        <w:rPr>
          <w:rFonts w:ascii="Calibri" w:hAnsi="Calibri" w:cs="Calibri"/>
          <w:b/>
          <w:u w:val="single"/>
        </w:rPr>
      </w:pPr>
      <w:r w:rsidRPr="001F4031">
        <w:rPr>
          <w:rFonts w:ascii="Calibri" w:hAnsi="Calibri" w:cs="Calibri"/>
          <w:b/>
          <w:u w:val="single"/>
        </w:rPr>
        <w:t>EDUCATION</w:t>
      </w:r>
    </w:p>
    <w:p w14:paraId="329BED74" w14:textId="77777777" w:rsidR="00D07A4B" w:rsidRPr="001F4031" w:rsidRDefault="00361B29" w:rsidP="00361B29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contextualSpacing/>
        <w:rPr>
          <w:rFonts w:ascii="Calibri" w:hAnsi="Calibri" w:cs="Calibri"/>
          <w:b/>
          <w:sz w:val="22"/>
          <w:szCs w:val="22"/>
        </w:rPr>
      </w:pPr>
      <w:r w:rsidRPr="001F4031">
        <w:rPr>
          <w:rFonts w:ascii="Calibri" w:hAnsi="Calibri" w:cs="Calibri"/>
          <w:b/>
          <w:sz w:val="22"/>
          <w:szCs w:val="22"/>
        </w:rPr>
        <w:t>Pennsylvania</w:t>
      </w:r>
      <w:r w:rsidR="00D07A4B" w:rsidRPr="001F4031">
        <w:rPr>
          <w:rFonts w:ascii="Calibri" w:hAnsi="Calibri" w:cs="Calibri"/>
          <w:b/>
          <w:sz w:val="22"/>
          <w:szCs w:val="22"/>
        </w:rPr>
        <w:t xml:space="preserve"> State Un</w:t>
      </w:r>
      <w:r w:rsidR="00D72EA7" w:rsidRPr="001F4031">
        <w:rPr>
          <w:rFonts w:ascii="Calibri" w:hAnsi="Calibri" w:cs="Calibri"/>
          <w:b/>
          <w:sz w:val="22"/>
          <w:szCs w:val="22"/>
        </w:rPr>
        <w:t>iversity, B.F.A</w:t>
      </w:r>
      <w:r w:rsidR="008D5D39" w:rsidRPr="001F4031">
        <w:rPr>
          <w:rFonts w:ascii="Calibri" w:hAnsi="Calibri" w:cs="Calibri"/>
          <w:b/>
          <w:sz w:val="22"/>
          <w:szCs w:val="22"/>
        </w:rPr>
        <w:t>- Hotel, Restaurant and Institutional Management</w:t>
      </w:r>
    </w:p>
    <w:p w14:paraId="22F139B5" w14:textId="77777777" w:rsidR="008D5D39" w:rsidRPr="001F4031" w:rsidRDefault="008D5D39" w:rsidP="00361B29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contextualSpacing/>
        <w:rPr>
          <w:rFonts w:ascii="Calibri" w:hAnsi="Calibri" w:cs="Calibri"/>
          <w:b/>
          <w:sz w:val="22"/>
          <w:szCs w:val="22"/>
        </w:rPr>
      </w:pPr>
      <w:r w:rsidRPr="001F4031">
        <w:rPr>
          <w:rFonts w:ascii="Calibri" w:hAnsi="Calibri" w:cs="Calibri"/>
          <w:b/>
          <w:sz w:val="22"/>
          <w:szCs w:val="22"/>
        </w:rPr>
        <w:t>Culinary Institute of America, A.O.S- Culinary Arts</w:t>
      </w:r>
    </w:p>
    <w:p w14:paraId="1B3FA1EF" w14:textId="77777777" w:rsidR="00A672C0" w:rsidRPr="001F4031" w:rsidRDefault="00A672C0" w:rsidP="00361B29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contextualSpacing/>
        <w:rPr>
          <w:rFonts w:ascii="Calibri" w:hAnsi="Calibri" w:cs="Calibri"/>
          <w:b/>
          <w:u w:val="single"/>
        </w:rPr>
      </w:pPr>
    </w:p>
    <w:p w14:paraId="733404BE" w14:textId="23E1EC8E" w:rsidR="00081B41" w:rsidRPr="001F4031" w:rsidRDefault="002E3A0F" w:rsidP="00361B29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contextualSpacing/>
        <w:rPr>
          <w:rFonts w:ascii="Calibri" w:hAnsi="Calibri" w:cs="Calibri"/>
          <w:b/>
          <w:sz w:val="20"/>
          <w:szCs w:val="20"/>
        </w:rPr>
      </w:pPr>
      <w:r w:rsidRPr="001F4031">
        <w:rPr>
          <w:rFonts w:ascii="Calibri" w:hAnsi="Calibri" w:cs="Calibri"/>
          <w:b/>
          <w:u w:val="single"/>
        </w:rPr>
        <w:t>SPECIAL SKILL</w:t>
      </w:r>
      <w:r w:rsidR="00A672C0" w:rsidRPr="001F4031">
        <w:rPr>
          <w:rFonts w:ascii="Calibri" w:hAnsi="Calibri" w:cs="Calibri"/>
          <w:b/>
          <w:u w:val="single"/>
        </w:rPr>
        <w:t>S</w:t>
      </w:r>
      <w:r w:rsidR="00532EA9" w:rsidRPr="001F4031">
        <w:rPr>
          <w:rFonts w:ascii="Calibri" w:hAnsi="Calibri" w:cs="Calibri"/>
          <w:b/>
          <w:sz w:val="28"/>
          <w:szCs w:val="28"/>
          <w:u w:val="single"/>
        </w:rPr>
        <w:t>-</w:t>
      </w:r>
      <w:r w:rsidR="00532EA9" w:rsidRPr="001F4031">
        <w:rPr>
          <w:rFonts w:ascii="Calibri" w:hAnsi="Calibri" w:cs="Calibri"/>
          <w:sz w:val="20"/>
          <w:szCs w:val="20"/>
        </w:rPr>
        <w:t xml:space="preserve"> </w:t>
      </w:r>
      <w:r w:rsidR="00736EE8">
        <w:rPr>
          <w:rFonts w:ascii="Calibri" w:hAnsi="Calibri" w:cs="Calibri"/>
          <w:sz w:val="20"/>
          <w:szCs w:val="20"/>
        </w:rPr>
        <w:t xml:space="preserve">Valid Driver’s License, </w:t>
      </w:r>
      <w:r w:rsidR="00E416A9" w:rsidRPr="001F4031">
        <w:rPr>
          <w:rFonts w:ascii="Calibri" w:hAnsi="Calibri" w:cs="Calibri"/>
          <w:sz w:val="22"/>
          <w:szCs w:val="22"/>
        </w:rPr>
        <w:t>Stage combat</w:t>
      </w:r>
      <w:r w:rsidR="00023FAD" w:rsidRPr="001F4031">
        <w:rPr>
          <w:rFonts w:ascii="Calibri" w:hAnsi="Calibri" w:cs="Calibri"/>
          <w:sz w:val="22"/>
          <w:szCs w:val="22"/>
        </w:rPr>
        <w:t xml:space="preserve"> (</w:t>
      </w:r>
      <w:r w:rsidR="00E416A9" w:rsidRPr="001F4031">
        <w:rPr>
          <w:rFonts w:ascii="Calibri" w:hAnsi="Calibri" w:cs="Calibri"/>
          <w:sz w:val="22"/>
          <w:szCs w:val="22"/>
        </w:rPr>
        <w:t xml:space="preserve">Hand to hand, Quarter Staff, </w:t>
      </w:r>
      <w:r w:rsidR="00023FAD" w:rsidRPr="001F4031">
        <w:rPr>
          <w:rFonts w:ascii="Calibri" w:hAnsi="Calibri" w:cs="Calibri"/>
          <w:sz w:val="22"/>
          <w:szCs w:val="22"/>
        </w:rPr>
        <w:t xml:space="preserve">Rapier) </w:t>
      </w:r>
      <w:r w:rsidR="00D314C9" w:rsidRPr="001F4031">
        <w:rPr>
          <w:rFonts w:ascii="Calibri" w:hAnsi="Calibri" w:cs="Calibri"/>
          <w:sz w:val="22"/>
          <w:szCs w:val="22"/>
        </w:rPr>
        <w:t>Dialect trained (New York, Boston</w:t>
      </w:r>
      <w:r w:rsidR="00016507" w:rsidRPr="001F4031">
        <w:rPr>
          <w:rFonts w:ascii="Calibri" w:hAnsi="Calibri" w:cs="Calibri"/>
          <w:sz w:val="22"/>
          <w:szCs w:val="22"/>
        </w:rPr>
        <w:t>,</w:t>
      </w:r>
      <w:r w:rsidR="00D314C9" w:rsidRPr="001F4031">
        <w:rPr>
          <w:rFonts w:ascii="Calibri" w:hAnsi="Calibri" w:cs="Calibri"/>
          <w:sz w:val="22"/>
          <w:szCs w:val="22"/>
        </w:rPr>
        <w:t xml:space="preserve"> Southern</w:t>
      </w:r>
      <w:r w:rsidR="00C046A0" w:rsidRPr="001F4031">
        <w:rPr>
          <w:rFonts w:ascii="Calibri" w:hAnsi="Calibri" w:cs="Calibri"/>
          <w:sz w:val="22"/>
          <w:szCs w:val="22"/>
        </w:rPr>
        <w:t>, Irish</w:t>
      </w:r>
      <w:r w:rsidR="00C91FB6" w:rsidRPr="001F4031">
        <w:rPr>
          <w:rFonts w:ascii="Calibri" w:hAnsi="Calibri" w:cs="Calibri"/>
          <w:sz w:val="22"/>
          <w:szCs w:val="22"/>
        </w:rPr>
        <w:t>, Classical American, Standard RP</w:t>
      </w:r>
      <w:r w:rsidR="00D314C9" w:rsidRPr="001F4031">
        <w:rPr>
          <w:rFonts w:ascii="Calibri" w:hAnsi="Calibri" w:cs="Calibri"/>
          <w:sz w:val="22"/>
          <w:szCs w:val="22"/>
        </w:rPr>
        <w:t>)</w:t>
      </w:r>
      <w:r w:rsidR="00023FAD" w:rsidRPr="001F4031">
        <w:rPr>
          <w:rFonts w:ascii="Calibri" w:hAnsi="Calibri" w:cs="Calibri"/>
          <w:sz w:val="22"/>
          <w:szCs w:val="22"/>
        </w:rPr>
        <w:t xml:space="preserve">, </w:t>
      </w:r>
      <w:r w:rsidR="00532EA9" w:rsidRPr="001F4031">
        <w:rPr>
          <w:rFonts w:ascii="Calibri" w:hAnsi="Calibri" w:cs="Calibri"/>
          <w:sz w:val="22"/>
          <w:szCs w:val="22"/>
        </w:rPr>
        <w:t>Improv</w:t>
      </w:r>
      <w:r w:rsidR="0023123F" w:rsidRPr="001F4031">
        <w:rPr>
          <w:rFonts w:ascii="Calibri" w:hAnsi="Calibri" w:cs="Calibri"/>
          <w:sz w:val="22"/>
          <w:szCs w:val="22"/>
        </w:rPr>
        <w:t xml:space="preserve"> comedy, </w:t>
      </w:r>
      <w:r w:rsidR="00D07A4B" w:rsidRPr="001F4031">
        <w:rPr>
          <w:rFonts w:ascii="Calibri" w:hAnsi="Calibri" w:cs="Calibri"/>
          <w:sz w:val="22"/>
          <w:szCs w:val="22"/>
        </w:rPr>
        <w:t xml:space="preserve">Professional </w:t>
      </w:r>
      <w:r w:rsidR="007F1D1A" w:rsidRPr="001F4031">
        <w:rPr>
          <w:rFonts w:ascii="Calibri" w:hAnsi="Calibri" w:cs="Calibri"/>
          <w:sz w:val="22"/>
          <w:szCs w:val="22"/>
        </w:rPr>
        <w:t>T</w:t>
      </w:r>
      <w:r w:rsidR="00D07A4B" w:rsidRPr="001F4031">
        <w:rPr>
          <w:rFonts w:ascii="Calibri" w:hAnsi="Calibri" w:cs="Calibri"/>
          <w:sz w:val="22"/>
          <w:szCs w:val="22"/>
        </w:rPr>
        <w:t xml:space="preserve">raining Culinary </w:t>
      </w:r>
      <w:r w:rsidR="00982E1F" w:rsidRPr="001F4031">
        <w:rPr>
          <w:rFonts w:ascii="Calibri" w:hAnsi="Calibri" w:cs="Calibri"/>
          <w:sz w:val="22"/>
          <w:szCs w:val="22"/>
        </w:rPr>
        <w:t>Arts – Chef (French and Modern cuisine</w:t>
      </w:r>
      <w:r w:rsidR="00D07A4B" w:rsidRPr="001F4031">
        <w:rPr>
          <w:rFonts w:ascii="Calibri" w:hAnsi="Calibri" w:cs="Calibri"/>
          <w:sz w:val="22"/>
          <w:szCs w:val="22"/>
        </w:rPr>
        <w:t>), Bartender</w:t>
      </w:r>
      <w:r w:rsidR="00532EA9" w:rsidRPr="001F4031">
        <w:rPr>
          <w:rFonts w:ascii="Calibri" w:hAnsi="Calibri" w:cs="Calibri"/>
          <w:sz w:val="22"/>
          <w:szCs w:val="22"/>
        </w:rPr>
        <w:t>, Athlete</w:t>
      </w:r>
      <w:r w:rsidR="00D07A4B" w:rsidRPr="001F4031">
        <w:rPr>
          <w:rFonts w:ascii="Calibri" w:hAnsi="Calibri" w:cs="Calibri"/>
          <w:sz w:val="22"/>
          <w:szCs w:val="22"/>
        </w:rPr>
        <w:t>-Football, Baseball, S</w:t>
      </w:r>
      <w:r w:rsidR="00D72EA7" w:rsidRPr="001F4031">
        <w:rPr>
          <w:rFonts w:ascii="Calibri" w:hAnsi="Calibri" w:cs="Calibri"/>
          <w:sz w:val="22"/>
          <w:szCs w:val="22"/>
        </w:rPr>
        <w:t>o</w:t>
      </w:r>
      <w:r w:rsidR="0023123F" w:rsidRPr="001F4031">
        <w:rPr>
          <w:rFonts w:ascii="Calibri" w:hAnsi="Calibri" w:cs="Calibri"/>
          <w:sz w:val="22"/>
          <w:szCs w:val="22"/>
        </w:rPr>
        <w:t>ccer, Drum/Percussion-12 years</w:t>
      </w:r>
    </w:p>
    <w:sectPr w:rsidR="00081B41" w:rsidRPr="001F4031" w:rsidSect="00F74315">
      <w:headerReference w:type="default" r:id="rId7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AA25D" w14:textId="77777777" w:rsidR="006C5AE0" w:rsidRDefault="006C5AE0">
      <w:r>
        <w:separator/>
      </w:r>
    </w:p>
  </w:endnote>
  <w:endnote w:type="continuationSeparator" w:id="0">
    <w:p w14:paraId="7ACE4628" w14:textId="77777777" w:rsidR="006C5AE0" w:rsidRDefault="006C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D0B67" w14:textId="77777777" w:rsidR="006C5AE0" w:rsidRDefault="006C5AE0">
      <w:r>
        <w:separator/>
      </w:r>
    </w:p>
  </w:footnote>
  <w:footnote w:type="continuationSeparator" w:id="0">
    <w:p w14:paraId="760D2F70" w14:textId="77777777" w:rsidR="006C5AE0" w:rsidRDefault="006C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96960" w14:textId="5CB52773" w:rsidR="007655B1" w:rsidRPr="00C60F40" w:rsidRDefault="007655B1" w:rsidP="007655B1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b/>
        <w:position w:val="6"/>
        <w:sz w:val="44"/>
        <w:szCs w:val="44"/>
      </w:rPr>
    </w:pPr>
    <w:r w:rsidRPr="00C60F40">
      <w:rPr>
        <w:b/>
        <w:position w:val="6"/>
        <w:sz w:val="44"/>
        <w:szCs w:val="44"/>
      </w:rPr>
      <w:t>JOSEPH CALDERONE</w:t>
    </w:r>
  </w:p>
  <w:p w14:paraId="2CB74C15" w14:textId="79F8BFF1" w:rsidR="007115C8" w:rsidRPr="007115C8" w:rsidRDefault="007115C8" w:rsidP="007655B1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hAnsi="Palatino Linotype"/>
        <w:bCs/>
        <w:position w:val="6"/>
        <w:sz w:val="22"/>
        <w:szCs w:val="22"/>
      </w:rPr>
    </w:pPr>
    <w:r w:rsidRPr="007115C8">
      <w:rPr>
        <w:rFonts w:ascii="Palatino Linotype" w:hAnsi="Palatino Linotype"/>
        <w:bCs/>
        <w:position w:val="6"/>
        <w:sz w:val="22"/>
        <w:szCs w:val="22"/>
      </w:rPr>
      <w:t>SAG-Eligible</w:t>
    </w:r>
  </w:p>
  <w:p w14:paraId="19EC8D66" w14:textId="77777777" w:rsidR="007655B1" w:rsidRDefault="007655B1" w:rsidP="007655B1">
    <w:pPr>
      <w:tabs>
        <w:tab w:val="left" w:pos="2880"/>
        <w:tab w:val="left" w:pos="3600"/>
        <w:tab w:val="left" w:pos="4500"/>
        <w:tab w:val="left" w:pos="5040"/>
      </w:tabs>
      <w:rPr>
        <w:rFonts w:ascii="Palatino Linotype" w:hAnsi="Palatino Linotype"/>
        <w:b/>
      </w:rPr>
    </w:pPr>
    <w:r>
      <w:rPr>
        <w:rFonts w:ascii="Palatino Linotype" w:hAnsi="Palatino Linotype"/>
        <w:b/>
      </w:rPr>
      <w:t xml:space="preserve">6 ft. – 190 </w:t>
    </w:r>
    <w:proofErr w:type="spellStart"/>
    <w:r>
      <w:rPr>
        <w:rFonts w:ascii="Palatino Linotype" w:hAnsi="Palatino Linotype"/>
        <w:b/>
      </w:rPr>
      <w:t>lbs</w:t>
    </w:r>
    <w:proofErr w:type="spellEnd"/>
    <w:r w:rsidRPr="00F57A7E">
      <w:rPr>
        <w:rFonts w:ascii="Palatino Linotype" w:hAnsi="Palatino Linotype"/>
        <w:b/>
      </w:rPr>
      <w:t xml:space="preserve"> </w:t>
    </w:r>
    <w:r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ab/>
    </w:r>
    <w:hyperlink r:id="rId1" w:history="1">
      <w:r w:rsidRPr="00175217">
        <w:rPr>
          <w:rStyle w:val="Hyperlink"/>
          <w:rFonts w:ascii="Palatino Linotype" w:hAnsi="Palatino Linotype"/>
          <w:b/>
        </w:rPr>
        <w:t>Jac5434@gmail.com</w:t>
      </w:r>
    </w:hyperlink>
  </w:p>
  <w:p w14:paraId="00F51D4F" w14:textId="447ADC9E" w:rsidR="00B26DFC" w:rsidRPr="00836F55" w:rsidRDefault="007655B1" w:rsidP="007655B1">
    <w:pPr>
      <w:tabs>
        <w:tab w:val="left" w:pos="2880"/>
        <w:tab w:val="left" w:pos="3600"/>
        <w:tab w:val="left" w:pos="4500"/>
        <w:tab w:val="left" w:pos="5040"/>
      </w:tabs>
      <w:rPr>
        <w:rFonts w:ascii="Palatino Linotype" w:hAnsi="Palatino Linotype"/>
        <w:b/>
      </w:rPr>
    </w:pPr>
    <w:r>
      <w:rPr>
        <w:rFonts w:ascii="Palatino Linotype" w:hAnsi="Palatino Linotype"/>
        <w:b/>
      </w:rPr>
      <w:t>Hair: Dirty Blonde -Eyes: Blue.</w:t>
    </w:r>
    <w:r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ab/>
      <w:t xml:space="preserve">       www.Joseph-Calderone.com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B7"/>
    <w:rsid w:val="000049E6"/>
    <w:rsid w:val="00016507"/>
    <w:rsid w:val="00023FAD"/>
    <w:rsid w:val="0005042B"/>
    <w:rsid w:val="00052E22"/>
    <w:rsid w:val="00081B41"/>
    <w:rsid w:val="00082E06"/>
    <w:rsid w:val="00087AE0"/>
    <w:rsid w:val="000A6F6A"/>
    <w:rsid w:val="000B03CD"/>
    <w:rsid w:val="000E2268"/>
    <w:rsid w:val="001242AA"/>
    <w:rsid w:val="0015616E"/>
    <w:rsid w:val="00156AB7"/>
    <w:rsid w:val="0016015D"/>
    <w:rsid w:val="001665D9"/>
    <w:rsid w:val="001850CE"/>
    <w:rsid w:val="00190D03"/>
    <w:rsid w:val="00191ADE"/>
    <w:rsid w:val="001935A8"/>
    <w:rsid w:val="001F4031"/>
    <w:rsid w:val="00207E8C"/>
    <w:rsid w:val="00211B5A"/>
    <w:rsid w:val="002178B2"/>
    <w:rsid w:val="0022454F"/>
    <w:rsid w:val="00225A5F"/>
    <w:rsid w:val="0023123F"/>
    <w:rsid w:val="002469AD"/>
    <w:rsid w:val="0026139A"/>
    <w:rsid w:val="00262491"/>
    <w:rsid w:val="00281479"/>
    <w:rsid w:val="00284C9A"/>
    <w:rsid w:val="00297120"/>
    <w:rsid w:val="002B1B75"/>
    <w:rsid w:val="002C0542"/>
    <w:rsid w:val="002D6515"/>
    <w:rsid w:val="002D69B0"/>
    <w:rsid w:val="002E3A0F"/>
    <w:rsid w:val="002F411F"/>
    <w:rsid w:val="0030435D"/>
    <w:rsid w:val="00307737"/>
    <w:rsid w:val="003128F2"/>
    <w:rsid w:val="00313368"/>
    <w:rsid w:val="00316731"/>
    <w:rsid w:val="0031733B"/>
    <w:rsid w:val="00361B29"/>
    <w:rsid w:val="003664E2"/>
    <w:rsid w:val="003723AD"/>
    <w:rsid w:val="00380CEA"/>
    <w:rsid w:val="003862F2"/>
    <w:rsid w:val="00387B6A"/>
    <w:rsid w:val="00396E7E"/>
    <w:rsid w:val="003C5033"/>
    <w:rsid w:val="003C66C0"/>
    <w:rsid w:val="003C7885"/>
    <w:rsid w:val="00421633"/>
    <w:rsid w:val="004325B6"/>
    <w:rsid w:val="004357B3"/>
    <w:rsid w:val="00436CE0"/>
    <w:rsid w:val="00451F33"/>
    <w:rsid w:val="004841B3"/>
    <w:rsid w:val="004A06D2"/>
    <w:rsid w:val="004D0597"/>
    <w:rsid w:val="004F6CA4"/>
    <w:rsid w:val="00521A2C"/>
    <w:rsid w:val="00532EA9"/>
    <w:rsid w:val="00546A7F"/>
    <w:rsid w:val="005505F1"/>
    <w:rsid w:val="005527FC"/>
    <w:rsid w:val="005A1946"/>
    <w:rsid w:val="005A4EA2"/>
    <w:rsid w:val="005A7D55"/>
    <w:rsid w:val="005B6B05"/>
    <w:rsid w:val="005E147E"/>
    <w:rsid w:val="005F69BC"/>
    <w:rsid w:val="005F6C9C"/>
    <w:rsid w:val="00633602"/>
    <w:rsid w:val="00636D21"/>
    <w:rsid w:val="006552CF"/>
    <w:rsid w:val="00655C92"/>
    <w:rsid w:val="00665820"/>
    <w:rsid w:val="00667EB8"/>
    <w:rsid w:val="00687B7F"/>
    <w:rsid w:val="00690700"/>
    <w:rsid w:val="00695A05"/>
    <w:rsid w:val="006B3477"/>
    <w:rsid w:val="006C3BDA"/>
    <w:rsid w:val="006C5AE0"/>
    <w:rsid w:val="006D328B"/>
    <w:rsid w:val="006F74C1"/>
    <w:rsid w:val="007115C8"/>
    <w:rsid w:val="00726FB8"/>
    <w:rsid w:val="00736EE8"/>
    <w:rsid w:val="00743B9B"/>
    <w:rsid w:val="00754998"/>
    <w:rsid w:val="00765454"/>
    <w:rsid w:val="007655B1"/>
    <w:rsid w:val="00775D5C"/>
    <w:rsid w:val="0078614D"/>
    <w:rsid w:val="007B2B5A"/>
    <w:rsid w:val="007B5BE2"/>
    <w:rsid w:val="007F1D1A"/>
    <w:rsid w:val="00800277"/>
    <w:rsid w:val="00805501"/>
    <w:rsid w:val="00836F55"/>
    <w:rsid w:val="00850BD2"/>
    <w:rsid w:val="008656E9"/>
    <w:rsid w:val="00876900"/>
    <w:rsid w:val="008B0C43"/>
    <w:rsid w:val="008B0C67"/>
    <w:rsid w:val="008D5D39"/>
    <w:rsid w:val="008E51D6"/>
    <w:rsid w:val="008F7DDE"/>
    <w:rsid w:val="009105BA"/>
    <w:rsid w:val="00915285"/>
    <w:rsid w:val="00915B15"/>
    <w:rsid w:val="00950786"/>
    <w:rsid w:val="0095525F"/>
    <w:rsid w:val="009560BF"/>
    <w:rsid w:val="0097091A"/>
    <w:rsid w:val="00982E1F"/>
    <w:rsid w:val="009B2CD6"/>
    <w:rsid w:val="009B75A0"/>
    <w:rsid w:val="009E534E"/>
    <w:rsid w:val="009E575A"/>
    <w:rsid w:val="009F3BE6"/>
    <w:rsid w:val="00A12AEF"/>
    <w:rsid w:val="00A13FBB"/>
    <w:rsid w:val="00A43646"/>
    <w:rsid w:val="00A477FD"/>
    <w:rsid w:val="00A66170"/>
    <w:rsid w:val="00A672C0"/>
    <w:rsid w:val="00A830BF"/>
    <w:rsid w:val="00A95DB6"/>
    <w:rsid w:val="00AB4100"/>
    <w:rsid w:val="00AC63E4"/>
    <w:rsid w:val="00AC7271"/>
    <w:rsid w:val="00AD48F1"/>
    <w:rsid w:val="00AF23FF"/>
    <w:rsid w:val="00AF7DF5"/>
    <w:rsid w:val="00B25094"/>
    <w:rsid w:val="00B26DFC"/>
    <w:rsid w:val="00B34DA9"/>
    <w:rsid w:val="00B54492"/>
    <w:rsid w:val="00B56BB6"/>
    <w:rsid w:val="00B62D76"/>
    <w:rsid w:val="00B859D1"/>
    <w:rsid w:val="00B97629"/>
    <w:rsid w:val="00BA1879"/>
    <w:rsid w:val="00BB3E3A"/>
    <w:rsid w:val="00BC287E"/>
    <w:rsid w:val="00BD50E8"/>
    <w:rsid w:val="00BF78FC"/>
    <w:rsid w:val="00C046A0"/>
    <w:rsid w:val="00C103AD"/>
    <w:rsid w:val="00C16601"/>
    <w:rsid w:val="00C56063"/>
    <w:rsid w:val="00C60F40"/>
    <w:rsid w:val="00C83861"/>
    <w:rsid w:val="00C91FB6"/>
    <w:rsid w:val="00C9226B"/>
    <w:rsid w:val="00CA5D68"/>
    <w:rsid w:val="00CB38B4"/>
    <w:rsid w:val="00CF79C6"/>
    <w:rsid w:val="00D07A4B"/>
    <w:rsid w:val="00D260CA"/>
    <w:rsid w:val="00D314C9"/>
    <w:rsid w:val="00D34D9D"/>
    <w:rsid w:val="00D43EB0"/>
    <w:rsid w:val="00D72EA7"/>
    <w:rsid w:val="00DA056A"/>
    <w:rsid w:val="00DC6726"/>
    <w:rsid w:val="00E26E53"/>
    <w:rsid w:val="00E416A9"/>
    <w:rsid w:val="00E72D75"/>
    <w:rsid w:val="00E774B8"/>
    <w:rsid w:val="00EA417F"/>
    <w:rsid w:val="00EA74BF"/>
    <w:rsid w:val="00EB1A12"/>
    <w:rsid w:val="00ED02DF"/>
    <w:rsid w:val="00EF5D44"/>
    <w:rsid w:val="00F270F4"/>
    <w:rsid w:val="00F731E3"/>
    <w:rsid w:val="00F74315"/>
    <w:rsid w:val="00F85930"/>
    <w:rsid w:val="00FB6392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FD0057"/>
  <w15:chartTrackingRefBased/>
  <w15:docId w15:val="{5CC5815B-51AA-4167-BC9B-5E05B588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  <w:tab w:val="left" w:pos="3960"/>
        <w:tab w:val="left" w:pos="4320"/>
        <w:tab w:val="left" w:pos="5760"/>
        <w:tab w:val="left" w:pos="7380"/>
      </w:tabs>
      <w:ind w:left="-720" w:right="-720"/>
      <w:outlineLvl w:val="3"/>
    </w:pPr>
    <w:rPr>
      <w:rFonts w:ascii="Palatino Linotype" w:hAnsi="Palatino Linotype"/>
      <w:b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80"/>
        <w:tab w:val="left" w:pos="4320"/>
        <w:tab w:val="left" w:pos="5760"/>
        <w:tab w:val="left" w:pos="7200"/>
      </w:tabs>
      <w:ind w:left="-180" w:right="-720"/>
      <w:outlineLvl w:val="5"/>
    </w:pPr>
    <w:rPr>
      <w:rFonts w:ascii="Palatino Linotype" w:hAnsi="Palatino Linotype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Institution">
    <w:name w:val="Institution"/>
    <w:basedOn w:val="Normal"/>
    <w:next w:val="Normal"/>
    <w:pPr>
      <w:tabs>
        <w:tab w:val="left" w:pos="2160"/>
        <w:tab w:val="right" w:pos="6840"/>
      </w:tabs>
      <w:spacing w:before="220" w:after="60" w:line="220" w:lineRule="atLeast"/>
      <w:ind w:right="-3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74B8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7F1D1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41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100"/>
  </w:style>
  <w:style w:type="character" w:styleId="FootnoteReference">
    <w:name w:val="footnote reference"/>
    <w:basedOn w:val="DefaultParagraphFont"/>
    <w:uiPriority w:val="99"/>
    <w:semiHidden/>
    <w:unhideWhenUsed/>
    <w:rsid w:val="00AB41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c54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4701-6C89-4769-BD66-DDEB310C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THEATRE</vt:lpstr>
    </vt:vector>
  </TitlesOfParts>
  <Company>University of Alaska</Company>
  <LinksUpToDate>false</LinksUpToDate>
  <CharactersWithSpaces>1749</CharactersWithSpaces>
  <SharedDoc>false</SharedDoc>
  <HLinks>
    <vt:vector size="12" baseType="variant">
      <vt:variant>
        <vt:i4>1572956</vt:i4>
      </vt:variant>
      <vt:variant>
        <vt:i4>3</vt:i4>
      </vt:variant>
      <vt:variant>
        <vt:i4>0</vt:i4>
      </vt:variant>
      <vt:variant>
        <vt:i4>5</vt:i4>
      </vt:variant>
      <vt:variant>
        <vt:lpwstr>http://www.joseph-calderone.com/</vt:lpwstr>
      </vt:variant>
      <vt:variant>
        <vt:lpwstr/>
      </vt:variant>
      <vt:variant>
        <vt:i4>983080</vt:i4>
      </vt:variant>
      <vt:variant>
        <vt:i4>0</vt:i4>
      </vt:variant>
      <vt:variant>
        <vt:i4>0</vt:i4>
      </vt:variant>
      <vt:variant>
        <vt:i4>5</vt:i4>
      </vt:variant>
      <vt:variant>
        <vt:lpwstr>mailto:Jac5434@gmail.com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THEATRE</dc:title>
  <dc:subject/>
  <dc:creator>University of Alaska</dc:creator>
  <cp:keywords/>
  <dc:description/>
  <cp:lastModifiedBy>Joseph Calderone</cp:lastModifiedBy>
  <cp:revision>2</cp:revision>
  <cp:lastPrinted>2020-02-17T05:25:00Z</cp:lastPrinted>
  <dcterms:created xsi:type="dcterms:W3CDTF">2020-10-06T05:14:00Z</dcterms:created>
  <dcterms:modified xsi:type="dcterms:W3CDTF">2020-10-06T05:14:00Z</dcterms:modified>
</cp:coreProperties>
</file>